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69945E1E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</w:t>
            </w:r>
            <w:r w:rsidR="004E36E9"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ул. </w:t>
            </w:r>
            <w:r w:rsidR="00012C2F" w:rsidRPr="0093750D">
              <w:rPr>
                <w:rFonts w:ascii="Times New Roman" w:eastAsiaTheme="minorEastAsia" w:hAnsi="Times New Roman" w:cs="Times New Roman"/>
                <w:lang w:eastAsia="ru-RU"/>
              </w:rPr>
              <w:t>Славы 2Б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1666B37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012C2F" w:rsidRPr="0093750D">
              <w:rPr>
                <w:rFonts w:ascii="Times New Roman" w:eastAsiaTheme="minorEastAsia" w:hAnsi="Times New Roman" w:cs="Times New Roman"/>
                <w:lang w:eastAsia="ru-RU"/>
              </w:rPr>
              <w:t>3752,1</w:t>
            </w: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93750D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93750D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93750D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93750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5657B10D" w:rsidR="0076178A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49759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3750D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3AEF685D" w:rsidR="0076178A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14222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3750D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08B9185B" w:rsidR="0076178A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574934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3750D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45A7A240" w:rsidR="0076178A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145664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3750D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186380F6" w:rsidR="0076178A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16008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3750D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74BAAE4A" w:rsidR="0076178A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139015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93750D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52348BE0" w:rsidR="0076178A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45708</w:t>
            </w:r>
            <w:r w:rsidR="0076178A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5329CE" w:rsidRPr="0093750D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8A758CB" w14:textId="6A8BA7F3" w:rsidR="005329CE" w:rsidRPr="0093750D" w:rsidRDefault="00012C2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  <w:r w:rsidR="005329CE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93750D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5238CBDA" w:rsidR="00B572AC" w:rsidRPr="0093750D" w:rsidRDefault="00012C2F" w:rsidP="00012C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985310</w:t>
            </w:r>
            <w:r w:rsidR="000C64DF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197AC7E9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93750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0D9E9EE5" w:rsidR="00B572AC" w:rsidRPr="0093750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20706B" w:rsidRPr="0093750D">
              <w:rPr>
                <w:rFonts w:ascii="Times New Roman" w:eastAsiaTheme="minorEastAsia" w:hAnsi="Times New Roman" w:cs="Times New Roman"/>
                <w:lang w:eastAsia="ru-RU"/>
              </w:rPr>
              <w:t>685,</w:t>
            </w:r>
            <w:r w:rsidR="005329CE" w:rsidRPr="0093750D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57D4857E" w:rsidR="00B572AC" w:rsidRPr="0093750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</w:t>
            </w:r>
            <w:r w:rsidR="00C0031F" w:rsidRPr="0093750D">
              <w:rPr>
                <w:rFonts w:ascii="Times New Roman" w:eastAsiaTheme="minorEastAsia" w:hAnsi="Times New Roman" w:cs="Times New Roman"/>
                <w:lang w:eastAsia="ru-RU"/>
              </w:rPr>
              <w:t>1366027</w:t>
            </w: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0C64DF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44A85B9E" w:rsidR="00B572AC" w:rsidRPr="0093750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C0031F" w:rsidRPr="0093750D">
              <w:rPr>
                <w:rFonts w:ascii="Times New Roman" w:eastAsiaTheme="minorEastAsia" w:hAnsi="Times New Roman" w:cs="Times New Roman"/>
                <w:lang w:eastAsia="ru-RU"/>
              </w:rPr>
              <w:t>736606</w:t>
            </w:r>
            <w:r w:rsidR="005329CE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25E5DE11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20706B" w:rsidRPr="0093750D">
              <w:rPr>
                <w:rFonts w:ascii="Times New Roman" w:eastAsiaTheme="minorEastAsia" w:hAnsi="Times New Roman" w:cs="Times New Roman"/>
                <w:lang w:eastAsia="ru-RU"/>
              </w:rPr>
              <w:t>:271836</w:t>
            </w:r>
            <w:r w:rsidR="005329CE" w:rsidRPr="0093750D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93750D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11FF8BEF" w:rsidR="00B572AC" w:rsidRPr="0093750D" w:rsidRDefault="00B572AC" w:rsidP="0020706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20706B" w:rsidRPr="0093750D">
              <w:rPr>
                <w:rFonts w:ascii="Times New Roman" w:eastAsiaTheme="minorEastAsia" w:hAnsi="Times New Roman" w:cs="Times New Roman"/>
                <w:lang w:eastAsia="ru-RU"/>
              </w:rPr>
              <w:t>139016</w:t>
            </w:r>
            <w:r w:rsidR="008233F6" w:rsidRPr="0093750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24273BD" w14:textId="77777777" w:rsid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  <w:p w14:paraId="36FB4F7D" w14:textId="63BF5490" w:rsidR="0020706B" w:rsidRPr="00B572AC" w:rsidRDefault="0020706B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3E1C0CC0" w:rsidR="008233F6" w:rsidRPr="0093750D" w:rsidRDefault="0020706B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128430</w:t>
            </w:r>
          </w:p>
        </w:tc>
        <w:tc>
          <w:tcPr>
            <w:tcW w:w="1166" w:type="dxa"/>
            <w:vMerge w:val="restart"/>
          </w:tcPr>
          <w:p w14:paraId="2F62BA58" w14:textId="09CF9BF0" w:rsidR="008233F6" w:rsidRPr="0093750D" w:rsidRDefault="00C0031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20706B" w:rsidRPr="0093750D">
              <w:rPr>
                <w:rFonts w:ascii="Times New Roman" w:eastAsiaTheme="minorEastAsia" w:hAnsi="Times New Roman" w:cs="Times New Roman"/>
                <w:lang w:eastAsia="ru-RU"/>
              </w:rPr>
              <w:t>237597</w:t>
            </w:r>
          </w:p>
        </w:tc>
        <w:tc>
          <w:tcPr>
            <w:tcW w:w="1095" w:type="dxa"/>
            <w:vMerge w:val="restart"/>
          </w:tcPr>
          <w:p w14:paraId="79938374" w14:textId="0156D4E4" w:rsidR="008233F6" w:rsidRPr="0093750D" w:rsidRDefault="0020706B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1257146</w:t>
            </w:r>
          </w:p>
        </w:tc>
        <w:tc>
          <w:tcPr>
            <w:tcW w:w="1666" w:type="dxa"/>
            <w:vMerge w:val="restart"/>
          </w:tcPr>
          <w:p w14:paraId="2B26EFE7" w14:textId="5126FB75" w:rsidR="008233F6" w:rsidRPr="0093750D" w:rsidRDefault="00C0031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93750D">
              <w:rPr>
                <w:rFonts w:ascii="Times New Roman" w:eastAsiaTheme="minorEastAsia" w:hAnsi="Times New Roman" w:cs="Times New Roman"/>
                <w:lang w:eastAsia="ru-RU"/>
              </w:rPr>
              <w:t>891673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12C2F"/>
    <w:rsid w:val="00023E57"/>
    <w:rsid w:val="000C64DF"/>
    <w:rsid w:val="001457AC"/>
    <w:rsid w:val="0020706B"/>
    <w:rsid w:val="003C4B9B"/>
    <w:rsid w:val="004E36E9"/>
    <w:rsid w:val="005329CE"/>
    <w:rsid w:val="0076178A"/>
    <w:rsid w:val="008233F6"/>
    <w:rsid w:val="008F31FF"/>
    <w:rsid w:val="0093750D"/>
    <w:rsid w:val="0096415B"/>
    <w:rsid w:val="00982DA7"/>
    <w:rsid w:val="00A82E69"/>
    <w:rsid w:val="00AE10AA"/>
    <w:rsid w:val="00B310A1"/>
    <w:rsid w:val="00B572AC"/>
    <w:rsid w:val="00C0031F"/>
    <w:rsid w:val="00C83B0C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1E155-1C42-47EF-8C2A-E4434AE5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2026-03-11T04:46:00Z</cp:lastPrinted>
  <dcterms:created xsi:type="dcterms:W3CDTF">2026-03-11T05:28:00Z</dcterms:created>
  <dcterms:modified xsi:type="dcterms:W3CDTF">2026-03-12T03:49:00Z</dcterms:modified>
</cp:coreProperties>
</file>